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56FB5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584200</wp:posOffset>
            </wp:positionV>
            <wp:extent cx="4946650" cy="5507355"/>
            <wp:effectExtent l="0" t="0" r="2540" b="1905"/>
            <wp:wrapNone/>
            <wp:docPr id="1" name="图片 1" descr="2025-09-27 13:44:34.98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-09-27 13:44:34.985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1563370" y="1498600"/>
                      <a:ext cx="4946650" cy="550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34"/>
          <w:szCs w:val="34"/>
          <w:lang w:val="en-US" w:eastAsia="zh-CN"/>
        </w:rPr>
        <w:t xml:space="preserve">.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2025-09-27T13:40:52Z</dcterms:created>
  <dc:creator>iPhone</dc:creator>
  <cp:lastModifiedBy>iPhone</cp:lastModifiedBy>
  <dcterms:modified xsi:type="dcterms:W3CDTF">2025-09-27T13:46:23Z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2052-12.32.1</vt:lpwstr>
  </property>
  <property fmtid="{D5CDD505-2E9C-101B-9397-08002B2CF9AE}" pid="3" name="ICV">
    <vt:lpwstr>FECBA6A18BFA7B3DE478D768DE5959D1_31</vt:lpwstr>
  </property>
</Properties>
</file>